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452C4" w14:textId="77777777" w:rsidR="00F85D72" w:rsidRDefault="00F85D72" w:rsidP="00F85D72">
      <w:pPr>
        <w:ind w:left="7080"/>
        <w:rPr>
          <w:rFonts w:ascii="Arial" w:hAnsi="Arial" w:cs="Arial"/>
          <w:b/>
          <w:u w:val="single"/>
        </w:rPr>
      </w:pPr>
    </w:p>
    <w:p w14:paraId="6D382DC0" w14:textId="34B4C402" w:rsidR="006F17C8" w:rsidRDefault="00841248" w:rsidP="006F17C8">
      <w:pPr>
        <w:rPr>
          <w:rFonts w:ascii="Arial" w:hAnsi="Arial" w:cs="Arial"/>
          <w:sz w:val="18"/>
          <w:szCs w:val="18"/>
        </w:rPr>
      </w:pPr>
      <w:r w:rsidRPr="00A1073E">
        <w:rPr>
          <w:rFonts w:ascii="Arial" w:hAnsi="Arial" w:cs="Arial"/>
          <w:b/>
          <w:sz w:val="16"/>
          <w:szCs w:val="16"/>
          <w:u w:val="single"/>
        </w:rPr>
        <w:t>FORMULARZ DLA OSÓB MŁODYCH (uczeń, student)</w:t>
      </w:r>
      <w:r w:rsidRPr="00A1073E">
        <w:rPr>
          <w:rFonts w:ascii="Arial" w:hAnsi="Arial" w:cs="Arial"/>
        </w:rPr>
        <w:t xml:space="preserve">          </w:t>
      </w:r>
      <w:r w:rsidR="001707EB" w:rsidRPr="00A1073E">
        <w:rPr>
          <w:rFonts w:ascii="Arial" w:hAnsi="Arial" w:cs="Arial"/>
        </w:rPr>
        <w:tab/>
      </w:r>
      <w:r w:rsidR="001707EB" w:rsidRPr="00A1073E">
        <w:rPr>
          <w:rFonts w:ascii="Arial" w:hAnsi="Arial" w:cs="Arial"/>
        </w:rPr>
        <w:tab/>
      </w:r>
      <w:r w:rsidR="001707EB" w:rsidRPr="00A1073E">
        <w:rPr>
          <w:rFonts w:ascii="Arial" w:hAnsi="Arial" w:cs="Arial"/>
        </w:rPr>
        <w:tab/>
      </w:r>
      <w:r w:rsidR="00A1073E" w:rsidRPr="00A1073E">
        <w:rPr>
          <w:rFonts w:ascii="Arial" w:hAnsi="Arial" w:cs="Arial"/>
        </w:rPr>
        <w:t xml:space="preserve">                     </w:t>
      </w:r>
      <w:r w:rsidR="00F85D72" w:rsidRPr="00A1073E">
        <w:rPr>
          <w:rFonts w:ascii="Arial" w:hAnsi="Arial" w:cs="Arial"/>
          <w:sz w:val="18"/>
          <w:szCs w:val="18"/>
        </w:rPr>
        <w:t xml:space="preserve"> </w:t>
      </w:r>
      <w:r w:rsidR="001707EB" w:rsidRPr="00CB3584">
        <w:rPr>
          <w:rFonts w:ascii="Arial" w:hAnsi="Arial" w:cs="Arial"/>
          <w:sz w:val="16"/>
          <w:szCs w:val="16"/>
        </w:rPr>
        <w:t xml:space="preserve">Załącznik nr </w:t>
      </w:r>
      <w:r w:rsidR="006271C2">
        <w:rPr>
          <w:rFonts w:ascii="Arial" w:hAnsi="Arial" w:cs="Arial"/>
          <w:sz w:val="16"/>
          <w:szCs w:val="16"/>
        </w:rPr>
        <w:t>1</w:t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  <w:r w:rsidR="006F17C8">
        <w:rPr>
          <w:rFonts w:ascii="Arial" w:hAnsi="Arial" w:cs="Arial"/>
          <w:sz w:val="18"/>
          <w:szCs w:val="18"/>
        </w:rPr>
        <w:tab/>
      </w:r>
    </w:p>
    <w:p w14:paraId="1F400508" w14:textId="77777777" w:rsidR="00345B81" w:rsidRPr="00CB3584" w:rsidRDefault="006F17C8" w:rsidP="006F17C8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CB3584">
        <w:rPr>
          <w:rFonts w:ascii="Arial" w:hAnsi="Arial" w:cs="Arial"/>
          <w:sz w:val="18"/>
          <w:szCs w:val="18"/>
        </w:rPr>
        <w:t xml:space="preserve">               </w:t>
      </w:r>
      <w:r w:rsidR="00F85D72" w:rsidRPr="00CB3584">
        <w:rPr>
          <w:rFonts w:ascii="Arial" w:hAnsi="Arial" w:cs="Arial"/>
          <w:sz w:val="18"/>
          <w:szCs w:val="18"/>
        </w:rPr>
        <w:t xml:space="preserve"> </w:t>
      </w:r>
      <w:r w:rsidRPr="00CB3584">
        <w:rPr>
          <w:rFonts w:ascii="Arial" w:hAnsi="Arial" w:cs="Arial"/>
          <w:sz w:val="18"/>
          <w:szCs w:val="18"/>
        </w:rPr>
        <w:t xml:space="preserve">Data wpływu:………………………….. </w:t>
      </w:r>
    </w:p>
    <w:p w14:paraId="760DB522" w14:textId="77777777" w:rsidR="005D71F7" w:rsidRPr="009236A4" w:rsidRDefault="005D71F7" w:rsidP="005D71F7">
      <w:pPr>
        <w:spacing w:after="0"/>
        <w:jc w:val="center"/>
        <w:rPr>
          <w:rFonts w:ascii="Arial" w:hAnsi="Arial" w:cs="Arial"/>
          <w:b/>
          <w:u w:val="single"/>
        </w:rPr>
      </w:pPr>
      <w:r w:rsidRPr="009236A4">
        <w:rPr>
          <w:rFonts w:ascii="Arial" w:hAnsi="Arial" w:cs="Arial"/>
          <w:b/>
          <w:u w:val="single"/>
        </w:rPr>
        <w:t>FORMULARZ ZGŁOSZENIOWY DO PROJEKTU</w:t>
      </w:r>
    </w:p>
    <w:p w14:paraId="06EAC028" w14:textId="275BCCAD" w:rsidR="005D71F7" w:rsidRPr="00AF7902" w:rsidRDefault="005D71F7" w:rsidP="005D71F7">
      <w:pPr>
        <w:jc w:val="center"/>
        <w:rPr>
          <w:rFonts w:ascii="Arial" w:hAnsi="Arial" w:cs="Arial"/>
          <w:b/>
          <w:sz w:val="20"/>
          <w:szCs w:val="20"/>
        </w:rPr>
      </w:pPr>
      <w:r w:rsidRPr="00AF7902">
        <w:rPr>
          <w:rFonts w:ascii="Arial" w:hAnsi="Arial" w:cs="Arial"/>
          <w:b/>
          <w:sz w:val="20"/>
          <w:szCs w:val="20"/>
        </w:rPr>
        <w:t xml:space="preserve">„Branżowe Centrum Umiejętności w dziedzinie </w:t>
      </w:r>
      <w:r w:rsidR="00E91DC7" w:rsidRPr="00AF7902">
        <w:rPr>
          <w:rFonts w:ascii="Arial" w:hAnsi="Arial" w:cs="Arial"/>
          <w:b/>
          <w:sz w:val="20"/>
          <w:szCs w:val="20"/>
        </w:rPr>
        <w:t>energetyki</w:t>
      </w:r>
      <w:r w:rsidRPr="00AF7902">
        <w:rPr>
          <w:rFonts w:ascii="Arial" w:hAnsi="Arial" w:cs="Arial"/>
          <w:b/>
          <w:sz w:val="20"/>
          <w:szCs w:val="20"/>
        </w:rPr>
        <w:t xml:space="preserve"> w Zespole Szkół Ponadpodstawowych w Zgorzelcu”</w:t>
      </w:r>
    </w:p>
    <w:p w14:paraId="76DA7A19" w14:textId="77777777" w:rsidR="00840854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Dofinansowanego w ramach Krajowego Planu Odbudowy i Zwiększania Odporności Komponent </w:t>
      </w:r>
    </w:p>
    <w:p w14:paraId="368AFA6F" w14:textId="77777777" w:rsidR="005D71F7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A. „Odporność i konkurencyjność gospodarki”.</w:t>
      </w:r>
    </w:p>
    <w:p w14:paraId="0CB636CA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Cel szczegółowy Komponentu A3. Doskonalenie systemu edukacji, mechanizmów uczenia się przez całe życie w kierunku lepszego dopasowania do potrzeb nowoczesnej gospodarki, wzrostu innowacyjności, zwiększania transferu nowych technologii oraz zielonej transformacji.</w:t>
      </w:r>
    </w:p>
    <w:p w14:paraId="45609B48" w14:textId="77777777" w:rsidR="00840854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Reforma A3.1. Kadry dla nowoczesnej gospodarki – poprawa dopasowania umiejętności i kwalifikacji do wymogów rynku pracy w związku z wdrażaniem nowych technologii w gospodarce oraz zieloną </w:t>
      </w:r>
    </w:p>
    <w:p w14:paraId="2631DFF7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i cyfrową transformacją. </w:t>
      </w:r>
    </w:p>
    <w:p w14:paraId="6269D328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Cel reformy. Przygotowanie kadr na potrzeby nowoczesnej gospodarki oraz funkcjonowania w sytuacjach kryzysowych. </w:t>
      </w:r>
    </w:p>
    <w:p w14:paraId="10D689DD" w14:textId="77777777" w:rsidR="00BA1612" w:rsidRPr="00AF7902" w:rsidRDefault="005D71F7" w:rsidP="00BA161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Inwestycja A.3.1.1. Wsparcie rozwoju nowoczesnego kształcenia zawodowego, szkolnictwa wyższego oraz uczenia się przez całe życie. </w:t>
      </w:r>
    </w:p>
    <w:p w14:paraId="11739F15" w14:textId="77777777" w:rsidR="005D71F7" w:rsidRPr="00AF7902" w:rsidRDefault="005D71F7" w:rsidP="005D71F7">
      <w:pPr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Cel Inwestycji. Zapewnienie przestrzeni dla skutecznej współpracy szkół, w tym zawodowych, uczelni, pracodawców, ośrodków badawczo-rozwojowych i innych instytucji otoczenia gospodarczego oraz promocja szkolnictwa zawodowego.</w:t>
      </w:r>
    </w:p>
    <w:p w14:paraId="1BAA9A29" w14:textId="77777777" w:rsidR="00BA1612" w:rsidRPr="00AF7902" w:rsidRDefault="00BA1612" w:rsidP="005D71F7">
      <w:pPr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Uwaga! Udział w projekcie jest bezpłatny. Osoby, które zgłoszą chęć uczestnictwa i zostaną zakwalifikowane do udziału w projekcie będą uczestniczyć w wybranej przez siebie formy wsparcia. Uczestnik może wziąć udział </w:t>
      </w:r>
      <w:r w:rsidRPr="00AF7902">
        <w:rPr>
          <w:rFonts w:ascii="Arial" w:hAnsi="Arial" w:cs="Arial"/>
          <w:sz w:val="16"/>
          <w:szCs w:val="16"/>
          <w:u w:val="single"/>
        </w:rPr>
        <w:t>tylko w jednej</w:t>
      </w:r>
      <w:r w:rsidRPr="00AF7902">
        <w:rPr>
          <w:rFonts w:ascii="Arial" w:hAnsi="Arial" w:cs="Arial"/>
          <w:sz w:val="16"/>
          <w:szCs w:val="16"/>
        </w:rPr>
        <w:t xml:space="preserve"> formie wsparcia!</w:t>
      </w:r>
    </w:p>
    <w:p w14:paraId="50074BEA" w14:textId="4AF02E4E" w:rsidR="00BA1612" w:rsidRDefault="00BA1612" w:rsidP="00AF7902">
      <w:pPr>
        <w:spacing w:after="0"/>
        <w:jc w:val="center"/>
        <w:rPr>
          <w:rFonts w:ascii="Arial" w:hAnsi="Arial" w:cs="Arial"/>
          <w:b/>
          <w:sz w:val="16"/>
          <w:szCs w:val="16"/>
        </w:rPr>
      </w:pPr>
      <w:r w:rsidRPr="00D6287A">
        <w:rPr>
          <w:rFonts w:ascii="Arial" w:hAnsi="Arial" w:cs="Arial"/>
          <w:b/>
          <w:sz w:val="16"/>
          <w:szCs w:val="16"/>
        </w:rPr>
        <w:t xml:space="preserve">Prosimy o czytelne </w:t>
      </w:r>
      <w:r w:rsidRPr="00D6287A">
        <w:rPr>
          <w:rFonts w:ascii="Arial" w:hAnsi="Arial" w:cs="Arial"/>
          <w:b/>
          <w:sz w:val="16"/>
          <w:szCs w:val="16"/>
          <w:u w:val="single"/>
        </w:rPr>
        <w:t>wypełnienie formularza DRUKOWANYMI literami</w:t>
      </w:r>
      <w:r w:rsidRPr="00D6287A">
        <w:rPr>
          <w:rFonts w:ascii="Arial" w:hAnsi="Arial" w:cs="Arial"/>
          <w:b/>
          <w:sz w:val="16"/>
          <w:szCs w:val="16"/>
        </w:rPr>
        <w:t>.</w:t>
      </w:r>
      <w:r w:rsidR="00CB3584">
        <w:rPr>
          <w:rFonts w:ascii="Arial" w:hAnsi="Arial" w:cs="Arial"/>
          <w:b/>
          <w:sz w:val="16"/>
          <w:szCs w:val="16"/>
        </w:rPr>
        <w:t xml:space="preserve"> </w:t>
      </w:r>
      <w:r w:rsidRPr="00D6287A">
        <w:rPr>
          <w:rFonts w:ascii="Arial" w:hAnsi="Arial" w:cs="Arial"/>
          <w:b/>
          <w:sz w:val="16"/>
          <w:szCs w:val="16"/>
        </w:rPr>
        <w:t>Należy wypełnić wszystkie rubryki.</w:t>
      </w:r>
    </w:p>
    <w:p w14:paraId="66AA4965" w14:textId="77777777" w:rsidR="00CB3584" w:rsidRDefault="00CB3584" w:rsidP="00AF7902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p w14:paraId="6BFA8EA3" w14:textId="77777777" w:rsidR="00CB3584" w:rsidRPr="00D6287A" w:rsidRDefault="00CB3584" w:rsidP="00AF7902">
      <w:pPr>
        <w:spacing w:after="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Style w:val="Tabela-Siatka"/>
        <w:tblpPr w:leftFromText="141" w:rightFromText="141" w:vertAnchor="text" w:horzAnchor="margin" w:tblpY="95"/>
        <w:tblW w:w="9336" w:type="dxa"/>
        <w:tblLook w:val="04A0" w:firstRow="1" w:lastRow="0" w:firstColumn="1" w:lastColumn="0" w:noHBand="0" w:noVBand="1"/>
      </w:tblPr>
      <w:tblGrid>
        <w:gridCol w:w="9336"/>
      </w:tblGrid>
      <w:tr w:rsidR="00D867A1" w:rsidRPr="00A1073E" w14:paraId="47F99E04" w14:textId="77777777" w:rsidTr="00F85D72">
        <w:trPr>
          <w:trHeight w:val="255"/>
        </w:trPr>
        <w:tc>
          <w:tcPr>
            <w:tcW w:w="9336" w:type="dxa"/>
            <w:shd w:val="clear" w:color="auto" w:fill="F2F2F2" w:themeFill="background1" w:themeFillShade="F2"/>
          </w:tcPr>
          <w:p w14:paraId="42F83AEE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DANE PODSTAWOWE</w:t>
            </w:r>
          </w:p>
        </w:tc>
      </w:tr>
    </w:tbl>
    <w:tbl>
      <w:tblPr>
        <w:tblStyle w:val="Tabela-Siatka"/>
        <w:tblpPr w:leftFromText="141" w:rightFromText="141" w:vertAnchor="text" w:horzAnchor="margin" w:tblpY="49"/>
        <w:tblOverlap w:val="never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D867A1" w:rsidRPr="00A1073E" w14:paraId="0CA497FE" w14:textId="77777777" w:rsidTr="00D867A1">
        <w:trPr>
          <w:trHeight w:val="262"/>
        </w:trPr>
        <w:tc>
          <w:tcPr>
            <w:tcW w:w="4666" w:type="dxa"/>
          </w:tcPr>
          <w:p w14:paraId="4E2FEC53" w14:textId="7482571B" w:rsidR="00D867A1" w:rsidRPr="00AF7902" w:rsidRDefault="00D867A1" w:rsidP="007A2B30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Imię</w:t>
            </w:r>
          </w:p>
        </w:tc>
        <w:tc>
          <w:tcPr>
            <w:tcW w:w="4666" w:type="dxa"/>
          </w:tcPr>
          <w:p w14:paraId="1F8A0312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74AB95AC" w14:textId="77777777" w:rsidTr="00D867A1">
        <w:trPr>
          <w:trHeight w:val="262"/>
        </w:trPr>
        <w:tc>
          <w:tcPr>
            <w:tcW w:w="4666" w:type="dxa"/>
          </w:tcPr>
          <w:p w14:paraId="2167A592" w14:textId="77777777" w:rsidR="00D867A1" w:rsidRPr="00AF7902" w:rsidRDefault="00D867A1" w:rsidP="007A2B30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Nazwisko</w:t>
            </w:r>
          </w:p>
        </w:tc>
        <w:tc>
          <w:tcPr>
            <w:tcW w:w="4666" w:type="dxa"/>
          </w:tcPr>
          <w:p w14:paraId="204791A8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45BB9530" w14:textId="77777777" w:rsidTr="00D867A1">
        <w:trPr>
          <w:trHeight w:val="274"/>
        </w:trPr>
        <w:tc>
          <w:tcPr>
            <w:tcW w:w="4666" w:type="dxa"/>
          </w:tcPr>
          <w:p w14:paraId="7599D7CD" w14:textId="77777777" w:rsidR="00D867A1" w:rsidRPr="00AF7902" w:rsidRDefault="00D867A1" w:rsidP="007A2B30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PESEL</w:t>
            </w:r>
          </w:p>
        </w:tc>
        <w:tc>
          <w:tcPr>
            <w:tcW w:w="4666" w:type="dxa"/>
          </w:tcPr>
          <w:p w14:paraId="29F8B81A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01DA725A" w14:textId="77777777" w:rsidTr="00F872EB">
        <w:trPr>
          <w:trHeight w:val="869"/>
        </w:trPr>
        <w:tc>
          <w:tcPr>
            <w:tcW w:w="4666" w:type="dxa"/>
          </w:tcPr>
          <w:p w14:paraId="485720D0" w14:textId="77777777" w:rsidR="00D867A1" w:rsidRPr="00AF7902" w:rsidRDefault="00D867A1" w:rsidP="007A2B30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Nazwa szkoły/uczelni</w:t>
            </w:r>
          </w:p>
        </w:tc>
        <w:tc>
          <w:tcPr>
            <w:tcW w:w="4666" w:type="dxa"/>
          </w:tcPr>
          <w:p w14:paraId="5192A540" w14:textId="77777777" w:rsidR="00D867A1" w:rsidRPr="00A1073E" w:rsidRDefault="00D867A1" w:rsidP="00D867A1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867A1" w:rsidRPr="00A1073E" w14:paraId="34B8310E" w14:textId="77777777" w:rsidTr="00D867A1">
        <w:trPr>
          <w:trHeight w:val="262"/>
        </w:trPr>
        <w:tc>
          <w:tcPr>
            <w:tcW w:w="4666" w:type="dxa"/>
          </w:tcPr>
          <w:p w14:paraId="3461A1F7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Typ placówki</w:t>
            </w:r>
          </w:p>
        </w:tc>
        <w:tc>
          <w:tcPr>
            <w:tcW w:w="4666" w:type="dxa"/>
          </w:tcPr>
          <w:p w14:paraId="54846ADB" w14:textId="0D67882E" w:rsidR="00933FB1" w:rsidRPr="00933FB1" w:rsidRDefault="00F872EB" w:rsidP="00933FB1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933FB1">
              <w:rPr>
                <w:rFonts w:ascii="Arial" w:hAnsi="Arial" w:cs="Arial"/>
                <w:sz w:val="18"/>
                <w:szCs w:val="18"/>
              </w:rPr>
              <w:t xml:space="preserve">szkoła branżowa </w:t>
            </w:r>
            <w:r w:rsidR="003175C0" w:rsidRPr="00933FB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67F5186" w14:textId="57E001FC" w:rsidR="00933FB1" w:rsidRPr="00933FB1" w:rsidRDefault="003175C0" w:rsidP="00933FB1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933FB1">
              <w:rPr>
                <w:rFonts w:ascii="Arial" w:hAnsi="Arial" w:cs="Arial"/>
                <w:sz w:val="18"/>
                <w:szCs w:val="18"/>
              </w:rPr>
              <w:t xml:space="preserve">technikum </w:t>
            </w:r>
            <w:r w:rsidR="0096673E" w:rsidRPr="00933FB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08F4E36" w14:textId="191AFEC1" w:rsidR="00D867A1" w:rsidRPr="00933FB1" w:rsidRDefault="003175C0" w:rsidP="00933FB1">
            <w:pPr>
              <w:pStyle w:val="Akapitzlist"/>
              <w:numPr>
                <w:ilvl w:val="0"/>
                <w:numId w:val="10"/>
              </w:numPr>
              <w:rPr>
                <w:rFonts w:ascii="Arial" w:hAnsi="Arial" w:cs="Arial"/>
                <w:sz w:val="18"/>
                <w:szCs w:val="18"/>
              </w:rPr>
            </w:pPr>
            <w:r w:rsidRPr="00933FB1">
              <w:rPr>
                <w:rFonts w:ascii="Arial" w:hAnsi="Arial" w:cs="Arial"/>
                <w:sz w:val="18"/>
                <w:szCs w:val="18"/>
              </w:rPr>
              <w:t>szkoła wyższa</w:t>
            </w:r>
          </w:p>
        </w:tc>
      </w:tr>
      <w:tr w:rsidR="00D867A1" w:rsidRPr="00A1073E" w14:paraId="5CE75C42" w14:textId="77777777" w:rsidTr="00AF7902">
        <w:trPr>
          <w:trHeight w:val="1880"/>
        </w:trPr>
        <w:tc>
          <w:tcPr>
            <w:tcW w:w="4666" w:type="dxa"/>
          </w:tcPr>
          <w:p w14:paraId="193EABD9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Kierunek kształcenia</w:t>
            </w:r>
          </w:p>
        </w:tc>
        <w:tc>
          <w:tcPr>
            <w:tcW w:w="4666" w:type="dxa"/>
          </w:tcPr>
          <w:p w14:paraId="415C81CE" w14:textId="1976D175" w:rsidR="00F872EB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16"/>
              </w:rPr>
            </w:pPr>
            <w:r w:rsidRPr="00933FB1">
              <w:rPr>
                <w:rFonts w:ascii="Arial" w:hAnsi="Arial" w:cs="Arial"/>
                <w:sz w:val="16"/>
                <w:szCs w:val="16"/>
              </w:rPr>
              <w:t xml:space="preserve">elektryk, </w:t>
            </w:r>
          </w:p>
          <w:p w14:paraId="4536CBEC" w14:textId="77777777" w:rsidR="00933FB1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16"/>
              </w:rPr>
            </w:pPr>
            <w:r w:rsidRPr="00933FB1">
              <w:rPr>
                <w:rFonts w:ascii="Arial" w:hAnsi="Arial" w:cs="Arial"/>
                <w:sz w:val="16"/>
                <w:szCs w:val="16"/>
              </w:rPr>
              <w:t>elektromechanik,</w:t>
            </w:r>
          </w:p>
          <w:p w14:paraId="3DBBEDBD" w14:textId="77777777" w:rsidR="00C3754F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sz w:val="16"/>
                <w:szCs w:val="16"/>
              </w:rPr>
            </w:pPr>
            <w:r w:rsidRPr="00933FB1">
              <w:rPr>
                <w:rFonts w:ascii="Arial" w:hAnsi="Arial" w:cs="Arial"/>
                <w:sz w:val="16"/>
                <w:szCs w:val="16"/>
              </w:rPr>
              <w:t xml:space="preserve">technik chłodnictwa i klimatyzacji, </w:t>
            </w:r>
          </w:p>
          <w:p w14:paraId="23E51DE2" w14:textId="77777777" w:rsidR="00F872EB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 xml:space="preserve">technik elektryk, </w:t>
            </w:r>
          </w:p>
          <w:p w14:paraId="0B449EF0" w14:textId="77777777" w:rsidR="00F872EB" w:rsidRPr="00933FB1" w:rsidRDefault="00F872EB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>technik energetyk,</w:t>
            </w:r>
          </w:p>
          <w:p w14:paraId="0D245B14" w14:textId="77777777" w:rsidR="00933FB1" w:rsidRDefault="00AF7902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 xml:space="preserve">technik urządzeń i systemów energetyki odnawialnej (bioenergetyka, geotermalna, pompy ciepła, słoneczna, wiatrowa, wodna), </w:t>
            </w:r>
          </w:p>
          <w:p w14:paraId="14B1752B" w14:textId="09C1732D" w:rsidR="00AF7902" w:rsidRDefault="00AF7902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 w:rsidRPr="00933FB1">
              <w:rPr>
                <w:rFonts w:ascii="Arial" w:hAnsi="Arial" w:cs="Arial"/>
                <w:bCs/>
                <w:sz w:val="16"/>
                <w:szCs w:val="16"/>
              </w:rPr>
              <w:t>technik urządzeń dźwigowych</w:t>
            </w:r>
          </w:p>
          <w:p w14:paraId="5D6C3693" w14:textId="55FABC3C" w:rsidR="00EF27A8" w:rsidRPr="00933FB1" w:rsidRDefault="00EF27A8" w:rsidP="009236A4">
            <w:pPr>
              <w:pStyle w:val="Akapitzlist"/>
              <w:numPr>
                <w:ilvl w:val="0"/>
                <w:numId w:val="9"/>
              </w:num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inny, dla których szkolenie będzie przydatne do wykonywania zawodu</w:t>
            </w:r>
          </w:p>
          <w:p w14:paraId="14535B6F" w14:textId="6840248B" w:rsidR="00F872EB" w:rsidRPr="00AF7902" w:rsidRDefault="00F872EB" w:rsidP="00AF7902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D867A1" w:rsidRPr="00A1073E" w14:paraId="266DA47E" w14:textId="77777777" w:rsidTr="00D867A1">
        <w:trPr>
          <w:trHeight w:val="274"/>
        </w:trPr>
        <w:tc>
          <w:tcPr>
            <w:tcW w:w="4666" w:type="dxa"/>
          </w:tcPr>
          <w:p w14:paraId="32CB2CE4" w14:textId="77777777" w:rsidR="00D867A1" w:rsidRPr="00AF7902" w:rsidRDefault="00D867A1" w:rsidP="00D867A1">
            <w:pPr>
              <w:rPr>
                <w:rFonts w:ascii="Arial" w:hAnsi="Arial" w:cs="Arial"/>
                <w:sz w:val="20"/>
                <w:szCs w:val="20"/>
              </w:rPr>
            </w:pPr>
            <w:r w:rsidRPr="00AF7902">
              <w:rPr>
                <w:rFonts w:ascii="Arial" w:hAnsi="Arial" w:cs="Arial"/>
                <w:sz w:val="20"/>
                <w:szCs w:val="20"/>
              </w:rPr>
              <w:t>Czy masz status pracownika młodocianego?</w:t>
            </w:r>
          </w:p>
        </w:tc>
        <w:tc>
          <w:tcPr>
            <w:tcW w:w="4666" w:type="dxa"/>
          </w:tcPr>
          <w:p w14:paraId="3785E34C" w14:textId="77777777" w:rsidR="00D867A1" w:rsidRPr="00A1073E" w:rsidRDefault="0096673E" w:rsidP="00101524">
            <w:pPr>
              <w:rPr>
                <w:rFonts w:ascii="Arial" w:hAnsi="Arial" w:cs="Arial"/>
                <w:b/>
              </w:rPr>
            </w:pPr>
            <w:r w:rsidRPr="00A1073E">
              <w:rPr>
                <w:rFonts w:ascii="Arial" w:hAnsi="Arial" w:cs="Arial"/>
              </w:rPr>
              <w:t xml:space="preserve">        </w:t>
            </w:r>
            <w:r w:rsidR="003175C0" w:rsidRPr="00A1073E">
              <w:rPr>
                <w:rFonts w:ascii="Arial" w:hAnsi="Arial" w:cs="Arial"/>
              </w:rPr>
              <w:t xml:space="preserve"> </w:t>
            </w:r>
            <w:r w:rsidRPr="00A1073E">
              <w:rPr>
                <w:rFonts w:ascii="Arial" w:hAnsi="Arial" w:cs="Arial"/>
              </w:rPr>
              <w:t xml:space="preserve">            </w:t>
            </w:r>
            <w:r w:rsidR="00101524">
              <w:rPr>
                <w:rFonts w:ascii="Arial" w:hAnsi="Arial" w:cs="Arial"/>
              </w:rPr>
              <w:t>tak</w:t>
            </w:r>
            <w:r w:rsidR="003175C0" w:rsidRPr="00A1073E">
              <w:rPr>
                <w:rFonts w:ascii="Arial" w:hAnsi="Arial" w:cs="Arial"/>
              </w:rPr>
              <w:t xml:space="preserve">         </w:t>
            </w:r>
            <w:r w:rsidRPr="00A1073E">
              <w:rPr>
                <w:rFonts w:ascii="Arial" w:hAnsi="Arial" w:cs="Arial"/>
              </w:rPr>
              <w:t>/</w:t>
            </w:r>
            <w:r w:rsidR="00101524">
              <w:rPr>
                <w:rFonts w:ascii="Arial" w:hAnsi="Arial" w:cs="Arial"/>
              </w:rPr>
              <w:t xml:space="preserve">       </w:t>
            </w:r>
            <w:r w:rsidR="003175C0" w:rsidRPr="00A1073E">
              <w:rPr>
                <w:rFonts w:ascii="Arial" w:hAnsi="Arial" w:cs="Arial"/>
              </w:rPr>
              <w:t xml:space="preserve">    </w:t>
            </w:r>
            <w:r w:rsidR="00101524">
              <w:rPr>
                <w:rFonts w:ascii="Arial" w:hAnsi="Arial" w:cs="Arial"/>
              </w:rPr>
              <w:t>nie</w:t>
            </w:r>
          </w:p>
        </w:tc>
      </w:tr>
    </w:tbl>
    <w:tbl>
      <w:tblPr>
        <w:tblStyle w:val="Tabela-Siatka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6271C2" w14:paraId="24D9A07E" w14:textId="77777777" w:rsidTr="006271C2">
        <w:trPr>
          <w:trHeight w:val="588"/>
        </w:trPr>
        <w:tc>
          <w:tcPr>
            <w:tcW w:w="4666" w:type="dxa"/>
          </w:tcPr>
          <w:p w14:paraId="7A88843A" w14:textId="68E7F7BC" w:rsidR="006271C2" w:rsidRPr="006271C2" w:rsidRDefault="006271C2" w:rsidP="006271C2">
            <w:pPr>
              <w:rPr>
                <w:rFonts w:ascii="Arial" w:hAnsi="Arial" w:cs="Arial"/>
                <w:sz w:val="20"/>
                <w:szCs w:val="20"/>
              </w:rPr>
            </w:pPr>
            <w:r w:rsidRPr="006271C2">
              <w:rPr>
                <w:rFonts w:ascii="Arial" w:hAnsi="Arial" w:cs="Arial"/>
                <w:sz w:val="20"/>
                <w:szCs w:val="20"/>
              </w:rPr>
              <w:t xml:space="preserve">Kierunek studiów </w:t>
            </w:r>
            <w:r>
              <w:rPr>
                <w:rFonts w:ascii="Arial" w:hAnsi="Arial" w:cs="Arial"/>
                <w:sz w:val="20"/>
                <w:szCs w:val="20"/>
              </w:rPr>
              <w:t>*</w:t>
            </w:r>
          </w:p>
        </w:tc>
        <w:tc>
          <w:tcPr>
            <w:tcW w:w="4666" w:type="dxa"/>
          </w:tcPr>
          <w:p w14:paraId="6245A50C" w14:textId="77777777" w:rsidR="006271C2" w:rsidRDefault="006271C2" w:rsidP="00BD1AC5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6E3CE18F" w14:textId="77777777" w:rsidR="006271C2" w:rsidRDefault="006271C2" w:rsidP="006271C2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91556FE" w14:textId="41B8EBDA" w:rsidR="005D71F7" w:rsidRPr="006271C2" w:rsidRDefault="006271C2" w:rsidP="006271C2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6271C2">
        <w:rPr>
          <w:rFonts w:ascii="Arial" w:hAnsi="Arial" w:cs="Arial"/>
          <w:sz w:val="16"/>
          <w:szCs w:val="16"/>
        </w:rPr>
        <w:t>*związany z branżą elektroenergetyczną</w:t>
      </w:r>
    </w:p>
    <w:p w14:paraId="7732F40D" w14:textId="77777777" w:rsidR="006271C2" w:rsidRPr="006271C2" w:rsidRDefault="006271C2" w:rsidP="006271C2">
      <w:pPr>
        <w:spacing w:after="0"/>
        <w:rPr>
          <w:rFonts w:ascii="Arial" w:hAnsi="Arial" w:cs="Arial"/>
          <w:sz w:val="16"/>
          <w:szCs w:val="16"/>
        </w:rPr>
      </w:pPr>
    </w:p>
    <w:p w14:paraId="02B725DE" w14:textId="77777777" w:rsidR="005D71F7" w:rsidRDefault="005D71F7" w:rsidP="005D71F7">
      <w:pPr>
        <w:jc w:val="center"/>
        <w:rPr>
          <w:rFonts w:ascii="Arial" w:hAnsi="Arial" w:cs="Arial"/>
          <w:b/>
        </w:rPr>
      </w:pPr>
    </w:p>
    <w:p w14:paraId="52589235" w14:textId="77777777" w:rsidR="00AF7902" w:rsidRDefault="00AF7902" w:rsidP="00AF7902">
      <w:pPr>
        <w:rPr>
          <w:rFonts w:ascii="Arial" w:hAnsi="Arial" w:cs="Arial"/>
          <w:b/>
        </w:rPr>
      </w:pPr>
    </w:p>
    <w:p w14:paraId="73E81549" w14:textId="77777777" w:rsidR="00F872EB" w:rsidRDefault="00F872EB" w:rsidP="005D71F7">
      <w:pPr>
        <w:jc w:val="center"/>
        <w:rPr>
          <w:rFonts w:ascii="Arial" w:hAnsi="Arial" w:cs="Arial"/>
          <w:b/>
        </w:rPr>
      </w:pPr>
    </w:p>
    <w:p w14:paraId="03F21ADB" w14:textId="77777777" w:rsidR="00F872EB" w:rsidRDefault="00F872EB" w:rsidP="005D71F7">
      <w:pPr>
        <w:jc w:val="center"/>
        <w:rPr>
          <w:rFonts w:ascii="Arial" w:hAnsi="Arial" w:cs="Arial"/>
          <w:b/>
        </w:rPr>
      </w:pPr>
    </w:p>
    <w:tbl>
      <w:tblPr>
        <w:tblStyle w:val="Tabela-Siatka"/>
        <w:tblpPr w:leftFromText="141" w:rightFromText="141" w:vertAnchor="text" w:horzAnchor="margin" w:tblpY="63"/>
        <w:tblOverlap w:val="never"/>
        <w:tblW w:w="9338" w:type="dxa"/>
        <w:tblLook w:val="04A0" w:firstRow="1" w:lastRow="0" w:firstColumn="1" w:lastColumn="0" w:noHBand="0" w:noVBand="1"/>
      </w:tblPr>
      <w:tblGrid>
        <w:gridCol w:w="9338"/>
      </w:tblGrid>
      <w:tr w:rsidR="00AF7902" w:rsidRPr="00A1073E" w14:paraId="02CDA465" w14:textId="77777777" w:rsidTr="00CB3584">
        <w:trPr>
          <w:trHeight w:val="332"/>
        </w:trPr>
        <w:tc>
          <w:tcPr>
            <w:tcW w:w="9338" w:type="dxa"/>
            <w:shd w:val="clear" w:color="auto" w:fill="F2F2F2" w:themeFill="background1" w:themeFillShade="F2"/>
          </w:tcPr>
          <w:p w14:paraId="6E9C71FB" w14:textId="77777777" w:rsidR="00AF7902" w:rsidRPr="00A1073E" w:rsidRDefault="00AF7902" w:rsidP="004C09DA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DANE TELEADRESOWE</w:t>
            </w:r>
          </w:p>
        </w:tc>
      </w:tr>
    </w:tbl>
    <w:tbl>
      <w:tblPr>
        <w:tblStyle w:val="Tabela-Siatka"/>
        <w:tblpPr w:leftFromText="141" w:rightFromText="141" w:vertAnchor="text" w:horzAnchor="margin" w:tblpY="-83"/>
        <w:tblW w:w="9332" w:type="dxa"/>
        <w:tblLook w:val="04A0" w:firstRow="1" w:lastRow="0" w:firstColumn="1" w:lastColumn="0" w:noHBand="0" w:noVBand="1"/>
      </w:tblPr>
      <w:tblGrid>
        <w:gridCol w:w="4666"/>
        <w:gridCol w:w="4666"/>
      </w:tblGrid>
      <w:tr w:rsidR="008508A6" w:rsidRPr="00A1073E" w14:paraId="646178BC" w14:textId="77777777" w:rsidTr="008508A6">
        <w:trPr>
          <w:trHeight w:val="309"/>
        </w:trPr>
        <w:tc>
          <w:tcPr>
            <w:tcW w:w="4666" w:type="dxa"/>
          </w:tcPr>
          <w:p w14:paraId="001AE4CA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Województwo</w:t>
            </w:r>
          </w:p>
        </w:tc>
        <w:tc>
          <w:tcPr>
            <w:tcW w:w="4666" w:type="dxa"/>
          </w:tcPr>
          <w:p w14:paraId="09206832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7231FAB3" w14:textId="77777777" w:rsidTr="008508A6">
        <w:trPr>
          <w:trHeight w:val="326"/>
        </w:trPr>
        <w:tc>
          <w:tcPr>
            <w:tcW w:w="4666" w:type="dxa"/>
          </w:tcPr>
          <w:p w14:paraId="0A61A82E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Miejscowość, kod pocztowy</w:t>
            </w:r>
          </w:p>
        </w:tc>
        <w:tc>
          <w:tcPr>
            <w:tcW w:w="4666" w:type="dxa"/>
          </w:tcPr>
          <w:p w14:paraId="20961345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6E33D49C" w14:textId="77777777" w:rsidTr="008508A6">
        <w:trPr>
          <w:trHeight w:val="325"/>
        </w:trPr>
        <w:tc>
          <w:tcPr>
            <w:tcW w:w="4666" w:type="dxa"/>
          </w:tcPr>
          <w:p w14:paraId="026BA575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Ulica/nr domu/nr lokalu</w:t>
            </w:r>
          </w:p>
        </w:tc>
        <w:tc>
          <w:tcPr>
            <w:tcW w:w="4666" w:type="dxa"/>
          </w:tcPr>
          <w:p w14:paraId="6DEC26C0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04A3FE48" w14:textId="77777777" w:rsidTr="008508A6">
        <w:trPr>
          <w:trHeight w:val="272"/>
        </w:trPr>
        <w:tc>
          <w:tcPr>
            <w:tcW w:w="4666" w:type="dxa"/>
          </w:tcPr>
          <w:p w14:paraId="55706938" w14:textId="77777777" w:rsidR="008508A6" w:rsidRPr="00AF7902" w:rsidRDefault="008508A6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Telefon komórkowy lub stacjonarny</w:t>
            </w:r>
          </w:p>
        </w:tc>
        <w:tc>
          <w:tcPr>
            <w:tcW w:w="4666" w:type="dxa"/>
          </w:tcPr>
          <w:p w14:paraId="2B369EDB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8508A6" w:rsidRPr="00A1073E" w14:paraId="5E89D852" w14:textId="77777777" w:rsidTr="008508A6">
        <w:trPr>
          <w:trHeight w:val="353"/>
        </w:trPr>
        <w:tc>
          <w:tcPr>
            <w:tcW w:w="4666" w:type="dxa"/>
          </w:tcPr>
          <w:p w14:paraId="225EC9A1" w14:textId="77777777" w:rsidR="008508A6" w:rsidRPr="00AF7902" w:rsidRDefault="008508A6" w:rsidP="004C09DA">
            <w:pPr>
              <w:spacing w:line="36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Adres poczty elektronicznej</w:t>
            </w:r>
          </w:p>
        </w:tc>
        <w:tc>
          <w:tcPr>
            <w:tcW w:w="4666" w:type="dxa"/>
          </w:tcPr>
          <w:p w14:paraId="64A02798" w14:textId="77777777" w:rsidR="008508A6" w:rsidRPr="00A1073E" w:rsidRDefault="008508A6" w:rsidP="00CB3584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2A876972" w14:textId="77777777" w:rsidR="00F872EB" w:rsidRDefault="00F872EB" w:rsidP="00AF7902">
      <w:pPr>
        <w:rPr>
          <w:rFonts w:ascii="Arial" w:hAnsi="Arial" w:cs="Arial"/>
          <w:b/>
        </w:rPr>
      </w:pPr>
    </w:p>
    <w:tbl>
      <w:tblPr>
        <w:tblStyle w:val="Tabela-Siatka"/>
        <w:tblpPr w:leftFromText="141" w:rightFromText="141" w:vertAnchor="text" w:horzAnchor="margin" w:tblpY="3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AF7902" w:rsidRPr="00A1073E" w14:paraId="7D3877BA" w14:textId="77777777" w:rsidTr="00AF7902">
        <w:trPr>
          <w:trHeight w:val="109"/>
        </w:trPr>
        <w:tc>
          <w:tcPr>
            <w:tcW w:w="9322" w:type="dxa"/>
            <w:shd w:val="clear" w:color="auto" w:fill="F2F2F2" w:themeFill="background1" w:themeFillShade="F2"/>
          </w:tcPr>
          <w:p w14:paraId="1B1484D4" w14:textId="77777777" w:rsidR="00AF7902" w:rsidRPr="00A1073E" w:rsidRDefault="00AF7902" w:rsidP="00AF790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DANE DODATKOWE</w:t>
            </w:r>
          </w:p>
        </w:tc>
      </w:tr>
    </w:tbl>
    <w:tbl>
      <w:tblPr>
        <w:tblStyle w:val="Tabela-Siatka"/>
        <w:tblpPr w:leftFromText="141" w:rightFromText="141" w:vertAnchor="text" w:horzAnchor="margin" w:tblpY="230"/>
        <w:tblOverlap w:val="never"/>
        <w:tblW w:w="9322" w:type="dxa"/>
        <w:tblLook w:val="04A0" w:firstRow="1" w:lastRow="0" w:firstColumn="1" w:lastColumn="0" w:noHBand="0" w:noVBand="1"/>
      </w:tblPr>
      <w:tblGrid>
        <w:gridCol w:w="4612"/>
        <w:gridCol w:w="4710"/>
      </w:tblGrid>
      <w:tr w:rsidR="00AF7902" w:rsidRPr="00AF7902" w14:paraId="5781500F" w14:textId="77777777" w:rsidTr="00CB3584">
        <w:trPr>
          <w:trHeight w:val="299"/>
        </w:trPr>
        <w:tc>
          <w:tcPr>
            <w:tcW w:w="4612" w:type="dxa"/>
          </w:tcPr>
          <w:p w14:paraId="1F2330EB" w14:textId="7DBDA4CC" w:rsidR="00AF7902" w:rsidRPr="00962CF8" w:rsidRDefault="00962CF8" w:rsidP="00962CF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62CF8">
              <w:rPr>
                <w:rFonts w:ascii="Arial" w:hAnsi="Arial" w:cs="Arial"/>
                <w:b/>
                <w:bCs/>
                <w:sz w:val="18"/>
                <w:szCs w:val="18"/>
              </w:rPr>
              <w:t>*</w:t>
            </w:r>
            <w:r w:rsidR="00AF7902" w:rsidRPr="00962CF8">
              <w:rPr>
                <w:rFonts w:ascii="Arial" w:hAnsi="Arial" w:cs="Arial"/>
                <w:sz w:val="18"/>
                <w:szCs w:val="18"/>
              </w:rPr>
              <w:t xml:space="preserve">Osoba z niepełnosprawnościami (posiadająca </w:t>
            </w: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="00AF7902" w:rsidRPr="00962CF8">
              <w:rPr>
                <w:rFonts w:ascii="Arial" w:hAnsi="Arial" w:cs="Arial"/>
                <w:sz w:val="18"/>
                <w:szCs w:val="18"/>
              </w:rPr>
              <w:t>orzeczenie o niepełnosprawności)</w:t>
            </w:r>
          </w:p>
        </w:tc>
        <w:tc>
          <w:tcPr>
            <w:tcW w:w="4710" w:type="dxa"/>
          </w:tcPr>
          <w:p w14:paraId="24186903" w14:textId="77777777" w:rsidR="00AF7902" w:rsidRPr="00AF7902" w:rsidRDefault="00AF7902" w:rsidP="00CB358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tak    /       nie</w:t>
            </w:r>
          </w:p>
        </w:tc>
      </w:tr>
      <w:tr w:rsidR="00AF7902" w:rsidRPr="00AF7902" w14:paraId="6922C999" w14:textId="77777777" w:rsidTr="00CB3584">
        <w:trPr>
          <w:trHeight w:val="299"/>
        </w:trPr>
        <w:tc>
          <w:tcPr>
            <w:tcW w:w="4612" w:type="dxa"/>
          </w:tcPr>
          <w:p w14:paraId="16E94397" w14:textId="77777777" w:rsidR="00AF7902" w:rsidRPr="00AF7902" w:rsidRDefault="00AF7902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Płeć</w:t>
            </w:r>
          </w:p>
        </w:tc>
        <w:tc>
          <w:tcPr>
            <w:tcW w:w="4710" w:type="dxa"/>
          </w:tcPr>
          <w:p w14:paraId="0DD2C02A" w14:textId="77777777" w:rsidR="00AF7902" w:rsidRPr="00AF7902" w:rsidRDefault="00AF7902" w:rsidP="00CB3584">
            <w:pPr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 xml:space="preserve">                   Kobieta        /       Mężczyzna</w:t>
            </w:r>
          </w:p>
        </w:tc>
      </w:tr>
      <w:tr w:rsidR="00AF7902" w:rsidRPr="00AF7902" w14:paraId="6C0B42D2" w14:textId="77777777" w:rsidTr="00CB3584">
        <w:trPr>
          <w:trHeight w:val="311"/>
        </w:trPr>
        <w:tc>
          <w:tcPr>
            <w:tcW w:w="4612" w:type="dxa"/>
          </w:tcPr>
          <w:p w14:paraId="769CD137" w14:textId="77777777" w:rsidR="00AF7902" w:rsidRPr="00AF7902" w:rsidRDefault="00AF7902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Miejsce zamieszkania</w:t>
            </w:r>
          </w:p>
        </w:tc>
        <w:tc>
          <w:tcPr>
            <w:tcW w:w="4710" w:type="dxa"/>
          </w:tcPr>
          <w:p w14:paraId="791314A0" w14:textId="77777777" w:rsidR="00AF7902" w:rsidRPr="00AF7902" w:rsidRDefault="00AF7902" w:rsidP="00CB358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 xml:space="preserve">                    Miasto         /            Wieś</w:t>
            </w:r>
          </w:p>
        </w:tc>
      </w:tr>
    </w:tbl>
    <w:p w14:paraId="47347616" w14:textId="77777777" w:rsidR="006F17C8" w:rsidRDefault="006F17C8" w:rsidP="005D71F7">
      <w:pPr>
        <w:jc w:val="center"/>
        <w:rPr>
          <w:rFonts w:ascii="Arial" w:hAnsi="Arial" w:cs="Arial"/>
          <w:b/>
        </w:rPr>
      </w:pPr>
    </w:p>
    <w:tbl>
      <w:tblPr>
        <w:tblStyle w:val="Tabela-Siatka"/>
        <w:tblpPr w:leftFromText="141" w:rightFromText="141" w:vertAnchor="text" w:horzAnchor="margin" w:tblpY="36"/>
        <w:tblOverlap w:val="never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CB3584" w:rsidRPr="00A1073E" w14:paraId="41B76AA5" w14:textId="77777777" w:rsidTr="00CB3584">
        <w:trPr>
          <w:trHeight w:val="624"/>
        </w:trPr>
        <w:tc>
          <w:tcPr>
            <w:tcW w:w="9322" w:type="dxa"/>
            <w:shd w:val="clear" w:color="auto" w:fill="F2F2F2" w:themeFill="background1" w:themeFillShade="F2"/>
          </w:tcPr>
          <w:p w14:paraId="344A80D9" w14:textId="77777777" w:rsidR="00CB3584" w:rsidRPr="00A1073E" w:rsidRDefault="00CB3584" w:rsidP="00CB358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WYBÓR FORMY WSPARCIA</w:t>
            </w:r>
          </w:p>
          <w:p w14:paraId="293DC4E6" w14:textId="77777777" w:rsidR="00CB3584" w:rsidRPr="00A1073E" w:rsidRDefault="00CB3584" w:rsidP="00CB358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1073E">
              <w:rPr>
                <w:rFonts w:ascii="Arial" w:hAnsi="Arial" w:cs="Arial"/>
                <w:b/>
                <w:sz w:val="20"/>
                <w:szCs w:val="20"/>
              </w:rPr>
              <w:t>(proszę o zaznaczenie tylko jednej formy wsparcia)</w:t>
            </w:r>
          </w:p>
        </w:tc>
      </w:tr>
    </w:tbl>
    <w:tbl>
      <w:tblPr>
        <w:tblStyle w:val="Tabela-Siatka"/>
        <w:tblpPr w:leftFromText="141" w:rightFromText="141" w:vertAnchor="text" w:horzAnchor="margin" w:tblpY="20"/>
        <w:tblW w:w="9315" w:type="dxa"/>
        <w:tblLook w:val="04A0" w:firstRow="1" w:lastRow="0" w:firstColumn="1" w:lastColumn="0" w:noHBand="0" w:noVBand="1"/>
      </w:tblPr>
      <w:tblGrid>
        <w:gridCol w:w="8186"/>
        <w:gridCol w:w="1129"/>
      </w:tblGrid>
      <w:tr w:rsidR="00CB3584" w:rsidRPr="00A1073E" w14:paraId="4C76B69D" w14:textId="77777777" w:rsidTr="006271C2">
        <w:trPr>
          <w:trHeight w:val="462"/>
        </w:trPr>
        <w:tc>
          <w:tcPr>
            <w:tcW w:w="8186" w:type="dxa"/>
          </w:tcPr>
          <w:p w14:paraId="5998662C" w14:textId="77777777" w:rsidR="00CB3584" w:rsidRPr="00AF7902" w:rsidRDefault="00CB3584" w:rsidP="00CB3584">
            <w:pPr>
              <w:rPr>
                <w:rFonts w:ascii="Arial" w:hAnsi="Arial" w:cs="Arial"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Elektryka samochodowa</w:t>
            </w:r>
          </w:p>
        </w:tc>
        <w:tc>
          <w:tcPr>
            <w:tcW w:w="1129" w:type="dxa"/>
          </w:tcPr>
          <w:p w14:paraId="46949075" w14:textId="77777777" w:rsidR="00CB3584" w:rsidRPr="00A1073E" w:rsidRDefault="00CB3584" w:rsidP="00CB35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B3584" w:rsidRPr="00A1073E" w14:paraId="6A5952E0" w14:textId="77777777" w:rsidTr="006271C2">
        <w:trPr>
          <w:trHeight w:val="462"/>
        </w:trPr>
        <w:tc>
          <w:tcPr>
            <w:tcW w:w="8186" w:type="dxa"/>
          </w:tcPr>
          <w:p w14:paraId="01488446" w14:textId="66A1DA33" w:rsidR="00CB3584" w:rsidRPr="00AF7902" w:rsidRDefault="006271C2" w:rsidP="00CB358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Kwalifikacje energetyczne do 1 KV</w:t>
            </w:r>
          </w:p>
        </w:tc>
        <w:tc>
          <w:tcPr>
            <w:tcW w:w="1129" w:type="dxa"/>
          </w:tcPr>
          <w:p w14:paraId="56071FBC" w14:textId="77777777" w:rsidR="00CB3584" w:rsidRPr="00A1073E" w:rsidRDefault="00CB3584" w:rsidP="00CB35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B3584" w:rsidRPr="00A1073E" w14:paraId="2BBE04EB" w14:textId="77777777" w:rsidTr="006271C2">
        <w:trPr>
          <w:trHeight w:val="462"/>
        </w:trPr>
        <w:tc>
          <w:tcPr>
            <w:tcW w:w="8186" w:type="dxa"/>
          </w:tcPr>
          <w:p w14:paraId="7FCD5009" w14:textId="7D61FA97" w:rsidR="00CB3584" w:rsidRPr="00AF7902" w:rsidRDefault="006271C2" w:rsidP="00CB3584">
            <w:pPr>
              <w:rPr>
                <w:rFonts w:ascii="Arial" w:hAnsi="Arial" w:cs="Arial"/>
                <w:sz w:val="18"/>
                <w:szCs w:val="18"/>
              </w:rPr>
            </w:pPr>
            <w:r w:rsidRPr="00AF7902">
              <w:rPr>
                <w:rFonts w:ascii="Arial" w:hAnsi="Arial" w:cs="Arial"/>
                <w:sz w:val="18"/>
                <w:szCs w:val="18"/>
              </w:rPr>
              <w:t>Szkolenie z zakresu integracji inteligentnych systemów zarządzania budynków</w:t>
            </w:r>
          </w:p>
        </w:tc>
        <w:tc>
          <w:tcPr>
            <w:tcW w:w="1129" w:type="dxa"/>
          </w:tcPr>
          <w:p w14:paraId="0284625C" w14:textId="77777777" w:rsidR="00CB3584" w:rsidRPr="00A1073E" w:rsidRDefault="00CB3584" w:rsidP="00CB35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B3584" w:rsidRPr="00A1073E" w14:paraId="4640A5BA" w14:textId="77777777" w:rsidTr="006271C2">
        <w:trPr>
          <w:trHeight w:val="491"/>
        </w:trPr>
        <w:tc>
          <w:tcPr>
            <w:tcW w:w="8186" w:type="dxa"/>
          </w:tcPr>
          <w:p w14:paraId="33CF6645" w14:textId="0612C14A" w:rsidR="00CB3584" w:rsidRPr="00AF7902" w:rsidRDefault="006271C2" w:rsidP="00CB358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Elektromobilność przemysłowa</w:t>
            </w:r>
          </w:p>
        </w:tc>
        <w:tc>
          <w:tcPr>
            <w:tcW w:w="1129" w:type="dxa"/>
          </w:tcPr>
          <w:p w14:paraId="369326B4" w14:textId="77777777" w:rsidR="00CB3584" w:rsidRPr="00A1073E" w:rsidRDefault="00CB3584" w:rsidP="00CB3584">
            <w:pPr>
              <w:spacing w:before="24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2A30BED" w14:textId="77777777" w:rsidR="006F17C8" w:rsidRDefault="006F17C8" w:rsidP="005D71F7">
      <w:pPr>
        <w:jc w:val="center"/>
        <w:rPr>
          <w:rFonts w:ascii="Arial" w:hAnsi="Arial" w:cs="Arial"/>
          <w:b/>
        </w:rPr>
      </w:pPr>
    </w:p>
    <w:p w14:paraId="45F53B65" w14:textId="579FE3F2" w:rsidR="00342C62" w:rsidRPr="00A1073E" w:rsidRDefault="00342C62" w:rsidP="00473391">
      <w:pPr>
        <w:spacing w:after="0"/>
        <w:rPr>
          <w:rFonts w:ascii="Arial" w:hAnsi="Arial" w:cs="Arial"/>
          <w:b/>
          <w:sz w:val="18"/>
          <w:szCs w:val="18"/>
          <w:u w:val="single"/>
        </w:rPr>
      </w:pPr>
      <w:r w:rsidRPr="00A1073E">
        <w:rPr>
          <w:rFonts w:ascii="Arial" w:hAnsi="Arial" w:cs="Arial"/>
          <w:b/>
          <w:sz w:val="18"/>
          <w:szCs w:val="18"/>
          <w:u w:val="single"/>
        </w:rPr>
        <w:t xml:space="preserve">Oświadczam, że: </w:t>
      </w:r>
    </w:p>
    <w:p w14:paraId="6BF46E9A" w14:textId="6FCB9611" w:rsidR="00342C62" w:rsidRPr="00AF7902" w:rsidRDefault="00342C62" w:rsidP="00342C6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a) zapoznałem/</w:t>
      </w:r>
      <w:proofErr w:type="spellStart"/>
      <w:r w:rsidRPr="00AF7902">
        <w:rPr>
          <w:rFonts w:ascii="Arial" w:hAnsi="Arial" w:cs="Arial"/>
          <w:sz w:val="16"/>
          <w:szCs w:val="16"/>
        </w:rPr>
        <w:t>am</w:t>
      </w:r>
      <w:proofErr w:type="spellEnd"/>
      <w:r w:rsidRPr="00AF7902">
        <w:rPr>
          <w:rFonts w:ascii="Arial" w:hAnsi="Arial" w:cs="Arial"/>
          <w:sz w:val="16"/>
          <w:szCs w:val="16"/>
        </w:rPr>
        <w:t xml:space="preserve"> się z Regulaminem rekrutacji do projektu „Branżowe Centrum Umiejętności w dziedzinie</w:t>
      </w:r>
      <w:r w:rsidR="003175C0" w:rsidRPr="00AF7902">
        <w:rPr>
          <w:rFonts w:ascii="Arial" w:hAnsi="Arial" w:cs="Arial"/>
          <w:sz w:val="16"/>
          <w:szCs w:val="16"/>
        </w:rPr>
        <w:t xml:space="preserve"> </w:t>
      </w:r>
      <w:r w:rsidR="008142FD">
        <w:rPr>
          <w:rFonts w:ascii="Arial" w:hAnsi="Arial" w:cs="Arial"/>
          <w:sz w:val="16"/>
          <w:szCs w:val="16"/>
        </w:rPr>
        <w:t>energetyki</w:t>
      </w:r>
      <w:r w:rsidR="003175C0" w:rsidRPr="00AF7902">
        <w:rPr>
          <w:rFonts w:ascii="Arial" w:hAnsi="Arial" w:cs="Arial"/>
          <w:sz w:val="16"/>
          <w:szCs w:val="16"/>
        </w:rPr>
        <w:t xml:space="preserve"> w Zespole Szkół Ponadpodstawowych w Zgorzelcu </w:t>
      </w:r>
      <w:r w:rsidRPr="00AF7902">
        <w:rPr>
          <w:rFonts w:ascii="Arial" w:hAnsi="Arial" w:cs="Arial"/>
          <w:sz w:val="16"/>
          <w:szCs w:val="16"/>
        </w:rPr>
        <w:t xml:space="preserve">; </w:t>
      </w:r>
    </w:p>
    <w:p w14:paraId="1B43ECC7" w14:textId="77777777" w:rsidR="00342C62" w:rsidRPr="00AF7902" w:rsidRDefault="00342C62" w:rsidP="00342C62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 xml:space="preserve">b) jestem świadomy/a odpowiedzialności karnej za złożenie nieprawdziwego oświadczenia lub zatajenie prawdy; </w:t>
      </w:r>
    </w:p>
    <w:p w14:paraId="6E494D70" w14:textId="6AB77E3D" w:rsidR="00551A6C" w:rsidRPr="00A2246C" w:rsidRDefault="00342C62" w:rsidP="00A2246C">
      <w:pPr>
        <w:spacing w:after="0"/>
        <w:rPr>
          <w:rFonts w:ascii="Arial" w:hAnsi="Arial" w:cs="Arial"/>
          <w:sz w:val="16"/>
          <w:szCs w:val="16"/>
        </w:rPr>
      </w:pPr>
      <w:r w:rsidRPr="00AF7902">
        <w:rPr>
          <w:rFonts w:ascii="Arial" w:hAnsi="Arial" w:cs="Arial"/>
          <w:sz w:val="16"/>
          <w:szCs w:val="16"/>
        </w:rPr>
        <w:t>c) dane zawarte w niniejszym Formularzu są zgodne ze stanem faktycznym;</w:t>
      </w:r>
    </w:p>
    <w:p w14:paraId="0D2CB8C1" w14:textId="77777777" w:rsidR="004749DB" w:rsidRPr="00A1073E" w:rsidRDefault="004749DB" w:rsidP="00ED7D6D">
      <w:pPr>
        <w:rPr>
          <w:rFonts w:ascii="Arial" w:hAnsi="Arial" w:cs="Arial"/>
        </w:rPr>
      </w:pPr>
    </w:p>
    <w:p w14:paraId="07B8695B" w14:textId="77777777" w:rsidR="00DB4C92" w:rsidRPr="00A1073E" w:rsidRDefault="00DB4C92" w:rsidP="001707EB">
      <w:pPr>
        <w:spacing w:after="0"/>
        <w:jc w:val="center"/>
        <w:rPr>
          <w:rFonts w:ascii="Arial" w:hAnsi="Arial" w:cs="Arial"/>
        </w:rPr>
      </w:pPr>
    </w:p>
    <w:p w14:paraId="48AE8619" w14:textId="77777777" w:rsidR="000E01E6" w:rsidRDefault="00ED7D6D" w:rsidP="00DB4C92">
      <w:pPr>
        <w:spacing w:after="0"/>
        <w:rPr>
          <w:rFonts w:ascii="Arial" w:hAnsi="Arial" w:cs="Arial"/>
        </w:rPr>
      </w:pPr>
      <w:r w:rsidRPr="00A1073E">
        <w:rPr>
          <w:rFonts w:ascii="Arial" w:hAnsi="Arial" w:cs="Arial"/>
        </w:rPr>
        <w:t>....</w:t>
      </w:r>
      <w:r w:rsidR="00DB4C92" w:rsidRPr="00A1073E">
        <w:rPr>
          <w:rFonts w:ascii="Arial" w:hAnsi="Arial" w:cs="Arial"/>
        </w:rPr>
        <w:t>.............................</w:t>
      </w:r>
      <w:r w:rsidR="001707EB" w:rsidRPr="00A1073E">
        <w:rPr>
          <w:rFonts w:ascii="Arial" w:hAnsi="Arial" w:cs="Arial"/>
        </w:rPr>
        <w:t xml:space="preserve"> </w:t>
      </w:r>
      <w:r w:rsidRPr="00A1073E">
        <w:rPr>
          <w:rFonts w:ascii="Arial" w:hAnsi="Arial" w:cs="Arial"/>
        </w:rPr>
        <w:t xml:space="preserve">   </w:t>
      </w:r>
      <w:r w:rsidR="00DB4C92" w:rsidRPr="00A1073E">
        <w:rPr>
          <w:rFonts w:ascii="Arial" w:hAnsi="Arial" w:cs="Arial"/>
        </w:rPr>
        <w:t xml:space="preserve">           </w:t>
      </w:r>
      <w:r w:rsidRPr="00A1073E">
        <w:rPr>
          <w:rFonts w:ascii="Arial" w:hAnsi="Arial" w:cs="Arial"/>
        </w:rPr>
        <w:t>…………………………</w:t>
      </w:r>
      <w:r w:rsidR="000E01E6">
        <w:rPr>
          <w:rFonts w:ascii="Arial" w:hAnsi="Arial" w:cs="Arial"/>
        </w:rPr>
        <w:t xml:space="preserve">               </w:t>
      </w:r>
      <w:r w:rsidRPr="00A1073E">
        <w:rPr>
          <w:rFonts w:ascii="Arial" w:hAnsi="Arial" w:cs="Arial"/>
        </w:rPr>
        <w:t>…………………………………</w:t>
      </w:r>
    </w:p>
    <w:p w14:paraId="6A5B5634" w14:textId="7486B057" w:rsidR="00ED7D6D" w:rsidRPr="00CB3584" w:rsidRDefault="000E01E6" w:rsidP="00DB4C92">
      <w:pPr>
        <w:spacing w:after="0"/>
        <w:rPr>
          <w:rFonts w:ascii="Arial" w:hAnsi="Arial" w:cs="Arial"/>
          <w:sz w:val="12"/>
          <w:szCs w:val="12"/>
        </w:rPr>
      </w:pPr>
      <w:r w:rsidRPr="00CB3584">
        <w:rPr>
          <w:rFonts w:ascii="Arial" w:hAnsi="Arial" w:cs="Arial"/>
          <w:sz w:val="12"/>
          <w:szCs w:val="12"/>
        </w:rPr>
        <w:t xml:space="preserve">   </w:t>
      </w:r>
      <w:r w:rsidR="00CB3584">
        <w:rPr>
          <w:rFonts w:ascii="Arial" w:hAnsi="Arial" w:cs="Arial"/>
          <w:sz w:val="12"/>
          <w:szCs w:val="12"/>
        </w:rPr>
        <w:t xml:space="preserve">     </w:t>
      </w:r>
      <w:r w:rsidRPr="00CB3584">
        <w:rPr>
          <w:rFonts w:ascii="Arial" w:hAnsi="Arial" w:cs="Arial"/>
          <w:sz w:val="12"/>
          <w:szCs w:val="12"/>
        </w:rPr>
        <w:t xml:space="preserve"> </w:t>
      </w:r>
      <w:r w:rsidR="00ED7D6D" w:rsidRPr="00CB3584">
        <w:rPr>
          <w:rFonts w:ascii="Arial" w:hAnsi="Arial" w:cs="Arial"/>
          <w:sz w:val="12"/>
          <w:szCs w:val="12"/>
        </w:rPr>
        <w:t xml:space="preserve">miejscowość i data                   </w:t>
      </w:r>
      <w:r w:rsidR="001707EB" w:rsidRPr="00CB3584">
        <w:rPr>
          <w:rFonts w:ascii="Arial" w:hAnsi="Arial" w:cs="Arial"/>
          <w:sz w:val="12"/>
          <w:szCs w:val="12"/>
        </w:rPr>
        <w:t xml:space="preserve"> </w:t>
      </w:r>
      <w:r w:rsidRPr="00CB3584">
        <w:rPr>
          <w:rFonts w:ascii="Arial" w:hAnsi="Arial" w:cs="Arial"/>
          <w:sz w:val="12"/>
          <w:szCs w:val="12"/>
        </w:rPr>
        <w:t xml:space="preserve">     </w:t>
      </w:r>
      <w:r w:rsidR="001707EB" w:rsidRPr="00CB3584">
        <w:rPr>
          <w:rFonts w:ascii="Arial" w:hAnsi="Arial" w:cs="Arial"/>
          <w:sz w:val="12"/>
          <w:szCs w:val="12"/>
        </w:rPr>
        <w:t xml:space="preserve"> </w:t>
      </w:r>
      <w:r w:rsidR="00CB3584">
        <w:rPr>
          <w:rFonts w:ascii="Arial" w:hAnsi="Arial" w:cs="Arial"/>
          <w:sz w:val="12"/>
          <w:szCs w:val="12"/>
        </w:rPr>
        <w:t xml:space="preserve">                                 </w:t>
      </w:r>
      <w:r w:rsidR="001707EB" w:rsidRPr="00CB3584">
        <w:rPr>
          <w:rFonts w:ascii="Arial" w:hAnsi="Arial" w:cs="Arial"/>
          <w:sz w:val="12"/>
          <w:szCs w:val="12"/>
        </w:rPr>
        <w:t xml:space="preserve"> </w:t>
      </w:r>
      <w:r w:rsidR="00ED7D6D" w:rsidRPr="00CB3584">
        <w:rPr>
          <w:rFonts w:ascii="Arial" w:hAnsi="Arial" w:cs="Arial"/>
          <w:sz w:val="12"/>
          <w:szCs w:val="12"/>
        </w:rPr>
        <w:t xml:space="preserve"> czytelny podpis rodzica lub </w:t>
      </w:r>
      <w:r w:rsidR="00ED7D6D" w:rsidRPr="00CB3584">
        <w:rPr>
          <w:rFonts w:ascii="Arial" w:hAnsi="Arial" w:cs="Arial"/>
          <w:sz w:val="12"/>
          <w:szCs w:val="12"/>
        </w:rPr>
        <w:tab/>
      </w:r>
      <w:r w:rsidR="00ED7D6D" w:rsidRPr="00CB3584">
        <w:rPr>
          <w:rFonts w:ascii="Arial" w:hAnsi="Arial" w:cs="Arial"/>
          <w:sz w:val="12"/>
          <w:szCs w:val="12"/>
        </w:rPr>
        <w:tab/>
        <w:t xml:space="preserve">  </w:t>
      </w:r>
      <w:r w:rsidRPr="00CB3584">
        <w:rPr>
          <w:rFonts w:ascii="Arial" w:hAnsi="Arial" w:cs="Arial"/>
          <w:sz w:val="12"/>
          <w:szCs w:val="12"/>
        </w:rPr>
        <w:t xml:space="preserve">         </w:t>
      </w:r>
      <w:r w:rsidR="001707EB" w:rsidRPr="00CB3584">
        <w:rPr>
          <w:rFonts w:ascii="Arial" w:hAnsi="Arial" w:cs="Arial"/>
          <w:sz w:val="12"/>
          <w:szCs w:val="12"/>
        </w:rPr>
        <w:t xml:space="preserve">  </w:t>
      </w:r>
      <w:r w:rsidRPr="00CB3584">
        <w:rPr>
          <w:rFonts w:ascii="Arial" w:hAnsi="Arial" w:cs="Arial"/>
          <w:sz w:val="12"/>
          <w:szCs w:val="12"/>
        </w:rPr>
        <w:t xml:space="preserve"> </w:t>
      </w:r>
      <w:r w:rsidR="00CB3584">
        <w:rPr>
          <w:rFonts w:ascii="Arial" w:hAnsi="Arial" w:cs="Arial"/>
          <w:sz w:val="12"/>
          <w:szCs w:val="12"/>
        </w:rPr>
        <w:t xml:space="preserve">                                   </w:t>
      </w:r>
      <w:r w:rsidR="00ED7D6D" w:rsidRPr="00CB3584">
        <w:rPr>
          <w:rFonts w:ascii="Arial" w:hAnsi="Arial" w:cs="Arial"/>
          <w:sz w:val="12"/>
          <w:szCs w:val="12"/>
        </w:rPr>
        <w:t>czytelny podpis</w:t>
      </w:r>
    </w:p>
    <w:p w14:paraId="508E4F93" w14:textId="266905E8" w:rsidR="00F07651" w:rsidRPr="00EB0D69" w:rsidRDefault="00CB3584" w:rsidP="00EB0D69">
      <w:pPr>
        <w:jc w:val="center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 xml:space="preserve"> </w:t>
      </w:r>
      <w:r w:rsidR="001707EB" w:rsidRPr="00CB3584">
        <w:rPr>
          <w:rFonts w:ascii="Arial" w:hAnsi="Arial" w:cs="Arial"/>
          <w:sz w:val="12"/>
          <w:szCs w:val="12"/>
        </w:rPr>
        <w:t xml:space="preserve">                  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          </w:t>
      </w:r>
      <w:r>
        <w:rPr>
          <w:rFonts w:ascii="Arial" w:hAnsi="Arial" w:cs="Arial"/>
          <w:sz w:val="12"/>
          <w:szCs w:val="12"/>
        </w:rPr>
        <w:t xml:space="preserve">      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</w:t>
      </w:r>
      <w:r>
        <w:rPr>
          <w:rFonts w:ascii="Arial" w:hAnsi="Arial" w:cs="Arial"/>
          <w:sz w:val="12"/>
          <w:szCs w:val="12"/>
        </w:rPr>
        <w:t xml:space="preserve">     </w:t>
      </w:r>
      <w:r w:rsidR="000E01E6" w:rsidRPr="00CB3584">
        <w:rPr>
          <w:rFonts w:ascii="Arial" w:hAnsi="Arial" w:cs="Arial"/>
          <w:sz w:val="12"/>
          <w:szCs w:val="12"/>
        </w:rPr>
        <w:t xml:space="preserve">  </w:t>
      </w:r>
      <w:r w:rsidR="00DB4C92" w:rsidRPr="00CB3584">
        <w:rPr>
          <w:rFonts w:ascii="Arial" w:hAnsi="Arial" w:cs="Arial"/>
          <w:sz w:val="12"/>
          <w:szCs w:val="12"/>
        </w:rPr>
        <w:t xml:space="preserve"> </w:t>
      </w:r>
      <w:r w:rsidR="001707EB" w:rsidRPr="00CB3584">
        <w:rPr>
          <w:rFonts w:ascii="Arial" w:hAnsi="Arial" w:cs="Arial"/>
          <w:sz w:val="12"/>
          <w:szCs w:val="12"/>
        </w:rPr>
        <w:t xml:space="preserve">prawnego opiekuna ucznia </w:t>
      </w:r>
      <w:r>
        <w:rPr>
          <w:rFonts w:ascii="Arial" w:hAnsi="Arial" w:cs="Arial"/>
          <w:sz w:val="12"/>
          <w:szCs w:val="12"/>
        </w:rPr>
        <w:t xml:space="preserve">   </w:t>
      </w:r>
      <w:r w:rsidR="001707EB" w:rsidRPr="00CB3584">
        <w:rPr>
          <w:rFonts w:ascii="Arial" w:hAnsi="Arial" w:cs="Arial"/>
          <w:sz w:val="12"/>
          <w:szCs w:val="12"/>
        </w:rPr>
        <w:t xml:space="preserve">       </w:t>
      </w:r>
      <w:r>
        <w:rPr>
          <w:rFonts w:ascii="Arial" w:hAnsi="Arial" w:cs="Arial"/>
          <w:sz w:val="12"/>
          <w:szCs w:val="12"/>
        </w:rPr>
        <w:t xml:space="preserve">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</w:t>
      </w:r>
      <w:r>
        <w:rPr>
          <w:rFonts w:ascii="Arial" w:hAnsi="Arial" w:cs="Arial"/>
          <w:sz w:val="12"/>
          <w:szCs w:val="12"/>
        </w:rPr>
        <w:t xml:space="preserve">                                           </w:t>
      </w:r>
      <w:r w:rsidR="000E01E6" w:rsidRPr="00CB3584">
        <w:rPr>
          <w:rFonts w:ascii="Arial" w:hAnsi="Arial" w:cs="Arial"/>
          <w:sz w:val="12"/>
          <w:szCs w:val="12"/>
        </w:rPr>
        <w:t xml:space="preserve">   </w:t>
      </w:r>
      <w:r w:rsidR="001707EB" w:rsidRPr="00CB3584">
        <w:rPr>
          <w:rFonts w:ascii="Arial" w:hAnsi="Arial" w:cs="Arial"/>
          <w:sz w:val="12"/>
          <w:szCs w:val="12"/>
        </w:rPr>
        <w:t xml:space="preserve">   </w:t>
      </w:r>
      <w:r w:rsidR="00ED7D6D" w:rsidRPr="00CB3584">
        <w:rPr>
          <w:rFonts w:ascii="Arial" w:hAnsi="Arial" w:cs="Arial"/>
          <w:sz w:val="12"/>
          <w:szCs w:val="12"/>
        </w:rPr>
        <w:t>ucznia/student</w:t>
      </w:r>
    </w:p>
    <w:p w14:paraId="358DA382" w14:textId="13669433" w:rsidR="00F07651" w:rsidRPr="00F07651" w:rsidRDefault="00F07651" w:rsidP="00551A6C">
      <w:pPr>
        <w:rPr>
          <w:rFonts w:ascii="Arial" w:hAnsi="Arial" w:cs="Arial"/>
          <w:bCs/>
          <w:i/>
          <w:iCs/>
          <w:sz w:val="20"/>
          <w:szCs w:val="20"/>
        </w:rPr>
      </w:pPr>
    </w:p>
    <w:sectPr w:rsidR="00F07651" w:rsidRPr="00F07651" w:rsidSect="00345B8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12D472" w14:textId="77777777" w:rsidR="0059055C" w:rsidRDefault="0059055C" w:rsidP="009D2EEA">
      <w:pPr>
        <w:spacing w:after="0" w:line="240" w:lineRule="auto"/>
      </w:pPr>
      <w:r>
        <w:separator/>
      </w:r>
    </w:p>
  </w:endnote>
  <w:endnote w:type="continuationSeparator" w:id="0">
    <w:p w14:paraId="4C335F06" w14:textId="77777777" w:rsidR="0059055C" w:rsidRDefault="0059055C" w:rsidP="009D2E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7E0CA" w14:textId="77777777" w:rsidR="00325627" w:rsidRDefault="0032562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7CC2D" w14:textId="77777777" w:rsidR="009D2EEA" w:rsidRPr="00CB3584" w:rsidRDefault="009D2EEA" w:rsidP="009D2EEA">
    <w:pPr>
      <w:pStyle w:val="Stopka"/>
      <w:jc w:val="both"/>
      <w:rPr>
        <w:sz w:val="16"/>
        <w:szCs w:val="16"/>
      </w:rPr>
    </w:pPr>
    <w:r w:rsidRPr="00CB3584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CB3584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CB3584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6C50A546" w14:textId="77777777" w:rsidR="009D2EEA" w:rsidRDefault="009D2EE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5BECE" w14:textId="77777777" w:rsidR="00325627" w:rsidRDefault="0032562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C430F1" w14:textId="77777777" w:rsidR="0059055C" w:rsidRDefault="0059055C" w:rsidP="009D2EEA">
      <w:pPr>
        <w:spacing w:after="0" w:line="240" w:lineRule="auto"/>
      </w:pPr>
      <w:r>
        <w:separator/>
      </w:r>
    </w:p>
  </w:footnote>
  <w:footnote w:type="continuationSeparator" w:id="0">
    <w:p w14:paraId="2E06021C" w14:textId="77777777" w:rsidR="0059055C" w:rsidRDefault="0059055C" w:rsidP="009D2E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FE6D25" w14:textId="77777777" w:rsidR="00325627" w:rsidRDefault="0032562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E99712" w14:textId="34FB7C13" w:rsidR="009D2EEA" w:rsidRDefault="00325627">
    <w:pPr>
      <w:pStyle w:val="Nagwek"/>
    </w:pPr>
    <w:r>
      <w:rPr>
        <w:noProof/>
      </w:rPr>
      <w:drawing>
        <wp:inline distT="0" distB="0" distL="0" distR="0" wp14:anchorId="2ED3A6FE" wp14:editId="08BA19B2">
          <wp:extent cx="5743575" cy="772795"/>
          <wp:effectExtent l="0" t="0" r="952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671" cy="819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F5F4B3" w14:textId="77777777" w:rsidR="00325627" w:rsidRDefault="0032562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40EB2"/>
    <w:multiLevelType w:val="hybridMultilevel"/>
    <w:tmpl w:val="D15A12E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5B7A1E"/>
    <w:multiLevelType w:val="hybridMultilevel"/>
    <w:tmpl w:val="3F2C089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651291"/>
    <w:multiLevelType w:val="hybridMultilevel"/>
    <w:tmpl w:val="FC5E422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A372EC"/>
    <w:multiLevelType w:val="hybridMultilevel"/>
    <w:tmpl w:val="4D2A9C04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4E1F9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34BB2F7D"/>
    <w:multiLevelType w:val="hybridMultilevel"/>
    <w:tmpl w:val="8802414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3339C7"/>
    <w:multiLevelType w:val="hybridMultilevel"/>
    <w:tmpl w:val="F768DDC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7C0C4D"/>
    <w:multiLevelType w:val="hybridMultilevel"/>
    <w:tmpl w:val="341803D0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4F49E2"/>
    <w:multiLevelType w:val="hybridMultilevel"/>
    <w:tmpl w:val="6A40AA7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6C733E"/>
    <w:multiLevelType w:val="hybridMultilevel"/>
    <w:tmpl w:val="B2AC0528"/>
    <w:lvl w:ilvl="0" w:tplc="041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78BF1699"/>
    <w:multiLevelType w:val="hybridMultilevel"/>
    <w:tmpl w:val="9036FA70"/>
    <w:lvl w:ilvl="0" w:tplc="32DA2D8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EB540B"/>
    <w:multiLevelType w:val="hybridMultilevel"/>
    <w:tmpl w:val="A782D6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5510152">
    <w:abstractNumId w:val="2"/>
  </w:num>
  <w:num w:numId="2" w16cid:durableId="1107503054">
    <w:abstractNumId w:val="1"/>
  </w:num>
  <w:num w:numId="3" w16cid:durableId="748573528">
    <w:abstractNumId w:val="3"/>
  </w:num>
  <w:num w:numId="4" w16cid:durableId="327370056">
    <w:abstractNumId w:val="5"/>
  </w:num>
  <w:num w:numId="5" w16cid:durableId="405690318">
    <w:abstractNumId w:val="6"/>
  </w:num>
  <w:num w:numId="6" w16cid:durableId="553126763">
    <w:abstractNumId w:val="8"/>
  </w:num>
  <w:num w:numId="7" w16cid:durableId="2130851762">
    <w:abstractNumId w:val="0"/>
  </w:num>
  <w:num w:numId="8" w16cid:durableId="1522011199">
    <w:abstractNumId w:val="4"/>
  </w:num>
  <w:num w:numId="9" w16cid:durableId="386609582">
    <w:abstractNumId w:val="7"/>
  </w:num>
  <w:num w:numId="10" w16cid:durableId="1604654593">
    <w:abstractNumId w:val="9"/>
  </w:num>
  <w:num w:numId="11" w16cid:durableId="833572096">
    <w:abstractNumId w:val="11"/>
  </w:num>
  <w:num w:numId="12" w16cid:durableId="1401944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C25"/>
    <w:rsid w:val="00005C53"/>
    <w:rsid w:val="00040C3E"/>
    <w:rsid w:val="0005140B"/>
    <w:rsid w:val="00062A59"/>
    <w:rsid w:val="00085F8C"/>
    <w:rsid w:val="000910CD"/>
    <w:rsid w:val="000E01E6"/>
    <w:rsid w:val="000F6374"/>
    <w:rsid w:val="00101524"/>
    <w:rsid w:val="00155715"/>
    <w:rsid w:val="001707EB"/>
    <w:rsid w:val="00171182"/>
    <w:rsid w:val="001A6ED3"/>
    <w:rsid w:val="001C27C2"/>
    <w:rsid w:val="0022454A"/>
    <w:rsid w:val="00253BBB"/>
    <w:rsid w:val="002A68B2"/>
    <w:rsid w:val="002B48CC"/>
    <w:rsid w:val="002C4121"/>
    <w:rsid w:val="002D06D2"/>
    <w:rsid w:val="002E6B42"/>
    <w:rsid w:val="002F613A"/>
    <w:rsid w:val="003175C0"/>
    <w:rsid w:val="00325627"/>
    <w:rsid w:val="00342C62"/>
    <w:rsid w:val="0034324E"/>
    <w:rsid w:val="00345B81"/>
    <w:rsid w:val="003B71F1"/>
    <w:rsid w:val="00473391"/>
    <w:rsid w:val="004749DB"/>
    <w:rsid w:val="00475E3D"/>
    <w:rsid w:val="0049162D"/>
    <w:rsid w:val="004A7A05"/>
    <w:rsid w:val="004C09DA"/>
    <w:rsid w:val="00551A6C"/>
    <w:rsid w:val="005704AA"/>
    <w:rsid w:val="0059055C"/>
    <w:rsid w:val="005C29F4"/>
    <w:rsid w:val="005C5965"/>
    <w:rsid w:val="005D32DD"/>
    <w:rsid w:val="005D471E"/>
    <w:rsid w:val="005D71F7"/>
    <w:rsid w:val="005E4721"/>
    <w:rsid w:val="005F2A47"/>
    <w:rsid w:val="00614F98"/>
    <w:rsid w:val="00616F17"/>
    <w:rsid w:val="006271C2"/>
    <w:rsid w:val="00632582"/>
    <w:rsid w:val="00674DF0"/>
    <w:rsid w:val="006C7D4B"/>
    <w:rsid w:val="006E13AD"/>
    <w:rsid w:val="006F17C8"/>
    <w:rsid w:val="00735789"/>
    <w:rsid w:val="00743389"/>
    <w:rsid w:val="00747E54"/>
    <w:rsid w:val="00757C28"/>
    <w:rsid w:val="007A2B30"/>
    <w:rsid w:val="007C204F"/>
    <w:rsid w:val="007E4248"/>
    <w:rsid w:val="007F41B8"/>
    <w:rsid w:val="008142FD"/>
    <w:rsid w:val="00830E99"/>
    <w:rsid w:val="008365A8"/>
    <w:rsid w:val="00840854"/>
    <w:rsid w:val="00841248"/>
    <w:rsid w:val="008508A6"/>
    <w:rsid w:val="00906E3D"/>
    <w:rsid w:val="009236A4"/>
    <w:rsid w:val="00931AF7"/>
    <w:rsid w:val="00933FB1"/>
    <w:rsid w:val="009449CC"/>
    <w:rsid w:val="00946E3A"/>
    <w:rsid w:val="00962CF8"/>
    <w:rsid w:val="0096673E"/>
    <w:rsid w:val="009B386B"/>
    <w:rsid w:val="009D2EEA"/>
    <w:rsid w:val="00A1073E"/>
    <w:rsid w:val="00A2246C"/>
    <w:rsid w:val="00A323AA"/>
    <w:rsid w:val="00A8643B"/>
    <w:rsid w:val="00AB6705"/>
    <w:rsid w:val="00AD2B20"/>
    <w:rsid w:val="00AF7902"/>
    <w:rsid w:val="00B626B9"/>
    <w:rsid w:val="00BA1612"/>
    <w:rsid w:val="00BA4BC9"/>
    <w:rsid w:val="00BA5194"/>
    <w:rsid w:val="00BC7EB1"/>
    <w:rsid w:val="00BD1AC5"/>
    <w:rsid w:val="00BE6CDF"/>
    <w:rsid w:val="00C3754F"/>
    <w:rsid w:val="00C44E5C"/>
    <w:rsid w:val="00C60186"/>
    <w:rsid w:val="00C7428D"/>
    <w:rsid w:val="00C74F9B"/>
    <w:rsid w:val="00CB3584"/>
    <w:rsid w:val="00CF426F"/>
    <w:rsid w:val="00CF4C25"/>
    <w:rsid w:val="00D03BAF"/>
    <w:rsid w:val="00D268C4"/>
    <w:rsid w:val="00D54E54"/>
    <w:rsid w:val="00D6287A"/>
    <w:rsid w:val="00D867A1"/>
    <w:rsid w:val="00DB4C92"/>
    <w:rsid w:val="00DE5523"/>
    <w:rsid w:val="00DF7B4E"/>
    <w:rsid w:val="00E11D3E"/>
    <w:rsid w:val="00E152E4"/>
    <w:rsid w:val="00E914FD"/>
    <w:rsid w:val="00E91DC7"/>
    <w:rsid w:val="00EB0D69"/>
    <w:rsid w:val="00ED0D51"/>
    <w:rsid w:val="00ED7D6D"/>
    <w:rsid w:val="00EE1D57"/>
    <w:rsid w:val="00EF27A8"/>
    <w:rsid w:val="00EF3D23"/>
    <w:rsid w:val="00F07651"/>
    <w:rsid w:val="00F17DA7"/>
    <w:rsid w:val="00F256BD"/>
    <w:rsid w:val="00F50BEC"/>
    <w:rsid w:val="00F7411A"/>
    <w:rsid w:val="00F8248A"/>
    <w:rsid w:val="00F85D72"/>
    <w:rsid w:val="00F872EB"/>
    <w:rsid w:val="00F87F2D"/>
    <w:rsid w:val="00FC42A4"/>
    <w:rsid w:val="00FF6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D769D9"/>
  <w15:docId w15:val="{8F8408AE-ACCE-46B3-A511-FE685F920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5B8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A16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6018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D2E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D2EEA"/>
  </w:style>
  <w:style w:type="paragraph" w:styleId="Stopka">
    <w:name w:val="footer"/>
    <w:basedOn w:val="Normalny"/>
    <w:link w:val="StopkaZnak"/>
    <w:uiPriority w:val="99"/>
    <w:unhideWhenUsed/>
    <w:rsid w:val="009D2E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D2EEA"/>
  </w:style>
  <w:style w:type="character" w:styleId="Odwoaniedokomentarza">
    <w:name w:val="annotation reference"/>
    <w:basedOn w:val="Domylnaczcionkaakapitu"/>
    <w:uiPriority w:val="99"/>
    <w:semiHidden/>
    <w:unhideWhenUsed/>
    <w:rsid w:val="00062A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62A5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62A5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62A5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62A5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869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4D7C87-4E4A-4CC8-A2DC-509F780AB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544</Words>
  <Characters>3265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Nauczyciel</dc:creator>
  <cp:lastModifiedBy>Dariusz Janaś</cp:lastModifiedBy>
  <cp:revision>2</cp:revision>
  <cp:lastPrinted>2025-04-03T10:48:00Z</cp:lastPrinted>
  <dcterms:created xsi:type="dcterms:W3CDTF">2025-10-25T12:08:00Z</dcterms:created>
  <dcterms:modified xsi:type="dcterms:W3CDTF">2025-10-25T12:08:00Z</dcterms:modified>
</cp:coreProperties>
</file>